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5EBD" w14:textId="57DF41F5" w:rsidR="00B673B9" w:rsidRDefault="00C558C1" w:rsidP="00B673B9">
      <w:pPr>
        <w:spacing w:line="240" w:lineRule="auto"/>
        <w:rPr>
          <w:b/>
        </w:rPr>
      </w:pPr>
      <w:r>
        <w:rPr>
          <w:b/>
          <w:sz w:val="28"/>
          <w:szCs w:val="28"/>
        </w:rPr>
        <w:t>SPRAWOZDANIE Z</w:t>
      </w:r>
      <w:r w:rsidR="00A10307" w:rsidRPr="00104D48">
        <w:rPr>
          <w:b/>
          <w:sz w:val="28"/>
          <w:szCs w:val="28"/>
        </w:rPr>
        <w:t xml:space="preserve"> ZAWODOWEJ PRAKTYKI STUDENCKIEJ</w:t>
      </w:r>
      <w:r w:rsidR="00A10307" w:rsidRPr="00B673B9">
        <w:rPr>
          <w:b/>
        </w:rPr>
        <w:t xml:space="preserve"> </w:t>
      </w:r>
      <w:r w:rsidR="00A10307" w:rsidRPr="00B673B9">
        <w:rPr>
          <w:b/>
        </w:rPr>
        <w:br/>
        <w:t>studentki/studen</w:t>
      </w:r>
      <w:r w:rsidR="00104D48">
        <w:rPr>
          <w:b/>
        </w:rPr>
        <w:t xml:space="preserve">ta Wydziału Architektury Wnętrz </w:t>
      </w:r>
      <w:r w:rsidR="00104D48">
        <w:rPr>
          <w:b/>
        </w:rPr>
        <w:br/>
      </w:r>
      <w:r w:rsidR="00A10307" w:rsidRPr="00B673B9">
        <w:rPr>
          <w:b/>
        </w:rPr>
        <w:t>Akademii Sztuk Pięknych im. Jana Matejki w Krakowie</w:t>
      </w:r>
    </w:p>
    <w:p w14:paraId="2C90F5C4" w14:textId="77777777" w:rsidR="00D5728C" w:rsidRDefault="00D5728C" w:rsidP="00B673B9">
      <w:pPr>
        <w:spacing w:line="240" w:lineRule="auto"/>
      </w:pPr>
    </w:p>
    <w:p w14:paraId="054E32E2" w14:textId="19CB6FE9" w:rsidR="00B673B9" w:rsidRDefault="00A10307" w:rsidP="00B673B9">
      <w:pPr>
        <w:spacing w:line="240" w:lineRule="auto"/>
        <w:rPr>
          <w:b/>
        </w:rPr>
      </w:pPr>
      <w:r>
        <w:t>1. Imię i nazwisko studentki/studenta</w:t>
      </w:r>
      <w:r w:rsidR="00B673B9">
        <w:t>:</w:t>
      </w:r>
    </w:p>
    <w:p w14:paraId="2402C0C0" w14:textId="1A830331" w:rsidR="00B673B9" w:rsidRPr="00D5728C" w:rsidRDefault="00D5728C" w:rsidP="00D5728C">
      <w:pPr>
        <w:tabs>
          <w:tab w:val="right" w:leader="dot" w:pos="9072"/>
        </w:tabs>
        <w:spacing w:line="240" w:lineRule="auto"/>
      </w:pPr>
      <w:r w:rsidRPr="00D5728C">
        <w:tab/>
      </w:r>
    </w:p>
    <w:p w14:paraId="18A94584" w14:textId="77777777" w:rsidR="00B673B9" w:rsidRPr="00D5728C" w:rsidRDefault="00A10307" w:rsidP="00D5728C">
      <w:pPr>
        <w:tabs>
          <w:tab w:val="right" w:leader="dot" w:pos="9072"/>
        </w:tabs>
        <w:spacing w:line="240" w:lineRule="auto"/>
      </w:pPr>
      <w:r w:rsidRPr="00D5728C">
        <w:t>2. Okres realizacji praktyki</w:t>
      </w:r>
      <w:r w:rsidR="00B673B9" w:rsidRPr="00D5728C">
        <w:t xml:space="preserve"> (4 tygodnie</w:t>
      </w:r>
      <w:r w:rsidR="00104D48" w:rsidRPr="00D5728C">
        <w:t>, od –</w:t>
      </w:r>
      <w:r w:rsidR="009A631C" w:rsidRPr="00D5728C">
        <w:t xml:space="preserve"> </w:t>
      </w:r>
      <w:r w:rsidR="00104D48" w:rsidRPr="00D5728C">
        <w:t>do</w:t>
      </w:r>
      <w:r w:rsidR="00B673B9" w:rsidRPr="00D5728C">
        <w:t>)</w:t>
      </w:r>
      <w:r w:rsidRPr="00D5728C">
        <w:t>:</w:t>
      </w:r>
    </w:p>
    <w:p w14:paraId="30DCA289" w14:textId="2F1E2C2B" w:rsidR="00B673B9" w:rsidRPr="00D5728C" w:rsidRDefault="00D5728C" w:rsidP="00D5728C">
      <w:pPr>
        <w:tabs>
          <w:tab w:val="right" w:leader="dot" w:pos="9072"/>
        </w:tabs>
        <w:spacing w:line="240" w:lineRule="auto"/>
      </w:pPr>
      <w:r w:rsidRPr="00D5728C">
        <w:tab/>
      </w:r>
    </w:p>
    <w:p w14:paraId="1B54237C" w14:textId="77777777" w:rsidR="00B673B9" w:rsidRPr="00D5728C" w:rsidRDefault="00B673B9" w:rsidP="00D5728C">
      <w:pPr>
        <w:tabs>
          <w:tab w:val="right" w:leader="dot" w:pos="9072"/>
        </w:tabs>
        <w:spacing w:line="240" w:lineRule="auto"/>
      </w:pPr>
      <w:r w:rsidRPr="00D5728C">
        <w:t>3. Dane lub pieczęć organizatora praktyki:</w:t>
      </w:r>
    </w:p>
    <w:p w14:paraId="05E20AFE" w14:textId="33913E65" w:rsidR="00B673B9" w:rsidRPr="00D5728C" w:rsidRDefault="00D5728C" w:rsidP="00D5728C">
      <w:pPr>
        <w:tabs>
          <w:tab w:val="right" w:leader="dot" w:pos="9072"/>
        </w:tabs>
        <w:spacing w:line="240" w:lineRule="auto"/>
      </w:pPr>
      <w:r w:rsidRPr="00D5728C">
        <w:tab/>
      </w:r>
    </w:p>
    <w:p w14:paraId="4BCC5590" w14:textId="66137B2F" w:rsidR="009A631C" w:rsidRPr="00D5728C" w:rsidRDefault="00D5728C" w:rsidP="00D5728C">
      <w:pPr>
        <w:tabs>
          <w:tab w:val="right" w:leader="dot" w:pos="9072"/>
        </w:tabs>
        <w:spacing w:line="240" w:lineRule="auto"/>
      </w:pPr>
      <w:r w:rsidRPr="00D5728C">
        <w:tab/>
      </w:r>
    </w:p>
    <w:p w14:paraId="78FB645A" w14:textId="77777777" w:rsidR="00B673B9" w:rsidRPr="00D5728C" w:rsidRDefault="00B673B9" w:rsidP="00D5728C">
      <w:pPr>
        <w:tabs>
          <w:tab w:val="right" w:leader="dot" w:pos="9072"/>
        </w:tabs>
        <w:spacing w:line="240" w:lineRule="auto"/>
      </w:pPr>
      <w:r w:rsidRPr="00D5728C">
        <w:t>4. Osoba wyznaczona przez organizatora do nadzoru nad wykonywaniem praktyki</w:t>
      </w:r>
      <w:r w:rsidR="009A631C" w:rsidRPr="00D5728C">
        <w:t xml:space="preserve"> </w:t>
      </w:r>
      <w:r w:rsidR="009A631C" w:rsidRPr="00D5728C">
        <w:br/>
        <w:t>(imię, nazwisko, e-mail, nr tel.)</w:t>
      </w:r>
      <w:r w:rsidRPr="00D5728C">
        <w:t>:</w:t>
      </w:r>
    </w:p>
    <w:p w14:paraId="15858CA1" w14:textId="0ED1A81A" w:rsidR="009A631C" w:rsidRPr="00D5728C" w:rsidRDefault="00D5728C" w:rsidP="00D5728C">
      <w:pPr>
        <w:tabs>
          <w:tab w:val="right" w:leader="dot" w:pos="9072"/>
        </w:tabs>
        <w:spacing w:line="240" w:lineRule="auto"/>
      </w:pPr>
      <w:r w:rsidRPr="00D5728C">
        <w:tab/>
      </w:r>
    </w:p>
    <w:p w14:paraId="3F70C89E" w14:textId="6786A62A" w:rsidR="00B673B9" w:rsidRDefault="00B673B9" w:rsidP="7F2DA044">
      <w:pPr>
        <w:spacing w:line="240" w:lineRule="auto"/>
        <w:jc w:val="both"/>
      </w:pPr>
      <w:r>
        <w:t xml:space="preserve">5. Opis zadań </w:t>
      </w:r>
      <w:r w:rsidR="00C558C1">
        <w:t>z</w:t>
      </w:r>
      <w:r>
        <w:t>realizowanych w toku praktyki</w:t>
      </w:r>
      <w:r w:rsidR="445EA37F">
        <w:t xml:space="preserve"> (</w:t>
      </w:r>
      <w:r w:rsidR="38C381D8">
        <w:t xml:space="preserve">np. </w:t>
      </w:r>
      <w:r w:rsidR="445EA37F">
        <w:t xml:space="preserve">używane oprogramowanie, </w:t>
      </w:r>
      <w:r w:rsidR="0D2A38EC">
        <w:t>tworzenie dokumentacji projektowej, poznawanie</w:t>
      </w:r>
      <w:r w:rsidR="31D3FC04">
        <w:t xml:space="preserve"> specyfiki pracy w zawodzie, </w:t>
      </w:r>
      <w:r w:rsidR="3B7ABE66">
        <w:t>elementy prowadzenia działalności gospodarczej studia projektowego, p</w:t>
      </w:r>
      <w:r w:rsidR="3FC74B67">
        <w:t>oznanie podstaw</w:t>
      </w:r>
      <w:r w:rsidR="3C508549">
        <w:t>owych</w:t>
      </w:r>
      <w:r w:rsidR="4D648997">
        <w:t xml:space="preserve"> zapisów</w:t>
      </w:r>
      <w:r w:rsidR="3FC74B67">
        <w:t xml:space="preserve"> umów</w:t>
      </w:r>
      <w:r w:rsidR="30325A15">
        <w:t xml:space="preserve"> cywilnoprawnych zawieranych</w:t>
      </w:r>
      <w:r w:rsidR="3FC74B67">
        <w:t xml:space="preserve"> </w:t>
      </w:r>
      <w:r w:rsidR="7A368072">
        <w:t xml:space="preserve">z </w:t>
      </w:r>
      <w:r w:rsidR="3C3E7434">
        <w:t>wykonawcami/</w:t>
      </w:r>
      <w:r w:rsidR="7A368072">
        <w:t>klientami</w:t>
      </w:r>
      <w:r w:rsidR="324EF2F1">
        <w:t>/itd.</w:t>
      </w:r>
      <w:r w:rsidR="7A368072">
        <w:t xml:space="preserve">, </w:t>
      </w:r>
      <w:r w:rsidR="31D3FC04">
        <w:t>organizacja czasu pracy</w:t>
      </w:r>
      <w:r w:rsidR="0D2A38EC">
        <w:t>,</w:t>
      </w:r>
      <w:r w:rsidR="6AFF3F36">
        <w:t xml:space="preserve"> </w:t>
      </w:r>
      <w:r w:rsidR="445EA37F">
        <w:t>wizyty na budowie,</w:t>
      </w:r>
      <w:r w:rsidR="1593589D">
        <w:t xml:space="preserve"> </w:t>
      </w:r>
      <w:r w:rsidR="5AF71EA5">
        <w:t>asertywność</w:t>
      </w:r>
      <w:r w:rsidR="1CDFBFD1">
        <w:t xml:space="preserve"> w pracy z kontrahentami, prezentowanie projektu,</w:t>
      </w:r>
      <w:r w:rsidR="5AF71EA5">
        <w:t xml:space="preserve"> </w:t>
      </w:r>
      <w:r w:rsidR="1593589D">
        <w:t xml:space="preserve">tworzenie inwentaryzacji, </w:t>
      </w:r>
      <w:r w:rsidR="41C13022">
        <w:t xml:space="preserve">komunikacja i </w:t>
      </w:r>
      <w:r w:rsidR="445EA37F">
        <w:t xml:space="preserve">praca z klientem, </w:t>
      </w:r>
      <w:r w:rsidR="5F7B52DA">
        <w:t xml:space="preserve">komunikacja </w:t>
      </w:r>
      <w:r w:rsidR="06249F2F">
        <w:t xml:space="preserve">i praca </w:t>
      </w:r>
      <w:r w:rsidR="445EA37F">
        <w:t xml:space="preserve">z wykonawcami, </w:t>
      </w:r>
      <w:r w:rsidR="5A04CBC5">
        <w:t xml:space="preserve">komunikacja i praca </w:t>
      </w:r>
      <w:r w:rsidR="6465E490">
        <w:t>w zespole</w:t>
      </w:r>
      <w:r w:rsidR="56519902">
        <w:t>:</w:t>
      </w:r>
      <w:r w:rsidR="6465E490">
        <w:t xml:space="preserve"> </w:t>
      </w:r>
      <w:r w:rsidR="0C98A2AE">
        <w:t xml:space="preserve">projektowym, </w:t>
      </w:r>
      <w:r w:rsidR="53B0AF06">
        <w:t>wie</w:t>
      </w:r>
      <w:r w:rsidR="6465E490">
        <w:t>lobranżowym,</w:t>
      </w:r>
      <w:r w:rsidR="0DBDBD86">
        <w:t xml:space="preserve"> </w:t>
      </w:r>
      <w:r w:rsidR="6465E490">
        <w:t xml:space="preserve">interdyscyplinarnym, praca </w:t>
      </w:r>
      <w:r w:rsidR="01BE7844">
        <w:t xml:space="preserve">na konkretnym </w:t>
      </w:r>
      <w:r w:rsidR="6465E490">
        <w:t>budże</w:t>
      </w:r>
      <w:r w:rsidR="18E28455">
        <w:t xml:space="preserve">cie, </w:t>
      </w:r>
      <w:r w:rsidR="3EB7DA57">
        <w:t>praca z</w:t>
      </w:r>
      <w:r w:rsidR="5469A380">
        <w:t xml:space="preserve"> rzeczywistymi</w:t>
      </w:r>
      <w:r w:rsidR="3EB7DA57">
        <w:t xml:space="preserve"> materiałami,</w:t>
      </w:r>
      <w:r w:rsidR="76631642">
        <w:t xml:space="preserve"> nowe technologie w projektowaniu, AI w pracy architekta/projektanta, </w:t>
      </w:r>
      <w:r w:rsidR="3EB7DA57">
        <w:t>specyfika i zakres projek</w:t>
      </w:r>
      <w:r w:rsidR="6D66D7BA">
        <w:t>towy</w:t>
      </w:r>
      <w:r w:rsidR="3EB7DA57">
        <w:t xml:space="preserve">, </w:t>
      </w:r>
      <w:r w:rsidR="51E05DC5">
        <w:t>projekt adaptac</w:t>
      </w:r>
      <w:r w:rsidR="51D47F81">
        <w:t>ji/renowacji wnętrza zabytkowego</w:t>
      </w:r>
      <w:r w:rsidR="51E05DC5">
        <w:t xml:space="preserve">, dokumentacja dla sanepidu, </w:t>
      </w:r>
      <w:r w:rsidR="3EB7DA57">
        <w:t>podstawy projektowania instalacji</w:t>
      </w:r>
      <w:r w:rsidR="0B6EE41B">
        <w:t>, sposoby katalogowania i tworzenie archiwum</w:t>
      </w:r>
      <w:r w:rsidR="3EB7DA57">
        <w:t xml:space="preserve"> </w:t>
      </w:r>
      <w:r w:rsidR="573D6C0D">
        <w:t>projektowego, i</w:t>
      </w:r>
      <w:r w:rsidR="3EB7DA57">
        <w:t>tp.</w:t>
      </w:r>
      <w:r w:rsidR="6465E490"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6897"/>
        <w:gridCol w:w="1837"/>
      </w:tblGrid>
      <w:tr w:rsidR="00104D48" w14:paraId="59CADA2F" w14:textId="77777777" w:rsidTr="00104D48">
        <w:tc>
          <w:tcPr>
            <w:tcW w:w="328" w:type="dxa"/>
          </w:tcPr>
          <w:p w14:paraId="64CD1DDA" w14:textId="77777777" w:rsidR="00104D48" w:rsidRDefault="00104D48" w:rsidP="00B673B9">
            <w:pPr>
              <w:rPr>
                <w:b/>
              </w:rPr>
            </w:pPr>
          </w:p>
        </w:tc>
        <w:tc>
          <w:tcPr>
            <w:tcW w:w="6897" w:type="dxa"/>
          </w:tcPr>
          <w:p w14:paraId="2BFF26D6" w14:textId="77777777" w:rsidR="00104D48" w:rsidRDefault="00104D48" w:rsidP="00B673B9"/>
          <w:p w14:paraId="7681B622" w14:textId="77777777" w:rsidR="00104D48" w:rsidRPr="00104D48" w:rsidRDefault="00104D48" w:rsidP="00B673B9">
            <w:r w:rsidRPr="00104D48">
              <w:t>Opis zadania</w:t>
            </w:r>
          </w:p>
        </w:tc>
        <w:tc>
          <w:tcPr>
            <w:tcW w:w="1837" w:type="dxa"/>
          </w:tcPr>
          <w:p w14:paraId="693520BF" w14:textId="77777777" w:rsidR="00104D48" w:rsidRDefault="00104D48" w:rsidP="00B673B9">
            <w:r w:rsidRPr="00104D48">
              <w:t xml:space="preserve">Czas realizacji </w:t>
            </w:r>
          </w:p>
          <w:p w14:paraId="36363CE4" w14:textId="77777777" w:rsidR="00104D48" w:rsidRPr="00104D48" w:rsidRDefault="00104D48" w:rsidP="00B673B9">
            <w:r w:rsidRPr="00104D48">
              <w:t>(dni lub godziny)</w:t>
            </w:r>
          </w:p>
        </w:tc>
      </w:tr>
      <w:tr w:rsidR="00104D48" w14:paraId="433ED9AB" w14:textId="77777777" w:rsidTr="00104D48">
        <w:tc>
          <w:tcPr>
            <w:tcW w:w="328" w:type="dxa"/>
          </w:tcPr>
          <w:p w14:paraId="5621115E" w14:textId="77777777" w:rsidR="00104D48" w:rsidRPr="00104D48" w:rsidRDefault="00104D48" w:rsidP="00B673B9">
            <w:r w:rsidRPr="00104D48">
              <w:t>1</w:t>
            </w:r>
          </w:p>
        </w:tc>
        <w:tc>
          <w:tcPr>
            <w:tcW w:w="6897" w:type="dxa"/>
          </w:tcPr>
          <w:p w14:paraId="4DA42A40" w14:textId="77777777" w:rsidR="00104D48" w:rsidRDefault="00104D48" w:rsidP="00B673B9">
            <w:pPr>
              <w:rPr>
                <w:b/>
              </w:rPr>
            </w:pPr>
          </w:p>
          <w:p w14:paraId="2DF5B0B1" w14:textId="77777777" w:rsidR="00104D48" w:rsidRDefault="00104D48" w:rsidP="00B673B9">
            <w:pPr>
              <w:rPr>
                <w:b/>
              </w:rPr>
            </w:pPr>
          </w:p>
          <w:p w14:paraId="45884F2A" w14:textId="77777777" w:rsidR="00104D48" w:rsidRDefault="00104D48" w:rsidP="00B673B9">
            <w:pPr>
              <w:rPr>
                <w:b/>
              </w:rPr>
            </w:pPr>
          </w:p>
          <w:p w14:paraId="1951E86F" w14:textId="77777777" w:rsidR="00104D48" w:rsidRDefault="00104D48" w:rsidP="00B673B9">
            <w:pPr>
              <w:rPr>
                <w:b/>
              </w:rPr>
            </w:pPr>
          </w:p>
        </w:tc>
        <w:tc>
          <w:tcPr>
            <w:tcW w:w="1837" w:type="dxa"/>
          </w:tcPr>
          <w:p w14:paraId="764EAC8F" w14:textId="77777777" w:rsidR="00104D48" w:rsidRDefault="00104D48" w:rsidP="00B673B9">
            <w:pPr>
              <w:rPr>
                <w:b/>
              </w:rPr>
            </w:pPr>
          </w:p>
        </w:tc>
      </w:tr>
      <w:tr w:rsidR="00104D48" w14:paraId="147790AE" w14:textId="77777777" w:rsidTr="00104D48">
        <w:tc>
          <w:tcPr>
            <w:tcW w:w="328" w:type="dxa"/>
          </w:tcPr>
          <w:p w14:paraId="5D31485D" w14:textId="77777777" w:rsidR="00104D48" w:rsidRPr="00104D48" w:rsidRDefault="00104D48" w:rsidP="00B673B9">
            <w:r w:rsidRPr="00104D48">
              <w:t>2</w:t>
            </w:r>
          </w:p>
        </w:tc>
        <w:tc>
          <w:tcPr>
            <w:tcW w:w="6897" w:type="dxa"/>
          </w:tcPr>
          <w:p w14:paraId="46B2106B" w14:textId="77777777" w:rsidR="00104D48" w:rsidRDefault="00104D48" w:rsidP="00B673B9">
            <w:pPr>
              <w:rPr>
                <w:b/>
              </w:rPr>
            </w:pPr>
          </w:p>
          <w:p w14:paraId="382CC3A5" w14:textId="77777777" w:rsidR="00104D48" w:rsidRDefault="00104D48" w:rsidP="00B673B9">
            <w:pPr>
              <w:rPr>
                <w:b/>
              </w:rPr>
            </w:pPr>
          </w:p>
          <w:p w14:paraId="285A6490" w14:textId="77777777" w:rsidR="00104D48" w:rsidRDefault="00104D48" w:rsidP="00B673B9">
            <w:pPr>
              <w:rPr>
                <w:b/>
              </w:rPr>
            </w:pPr>
          </w:p>
          <w:p w14:paraId="2ED0B710" w14:textId="77777777" w:rsidR="00104D48" w:rsidRDefault="00104D48" w:rsidP="00B673B9">
            <w:pPr>
              <w:rPr>
                <w:b/>
              </w:rPr>
            </w:pPr>
          </w:p>
        </w:tc>
        <w:tc>
          <w:tcPr>
            <w:tcW w:w="1837" w:type="dxa"/>
          </w:tcPr>
          <w:p w14:paraId="180BB6FC" w14:textId="77777777" w:rsidR="00104D48" w:rsidRDefault="00104D48" w:rsidP="00B673B9">
            <w:pPr>
              <w:rPr>
                <w:b/>
              </w:rPr>
            </w:pPr>
          </w:p>
        </w:tc>
      </w:tr>
      <w:tr w:rsidR="00104D48" w14:paraId="16D79E8B" w14:textId="77777777" w:rsidTr="00104D48">
        <w:tc>
          <w:tcPr>
            <w:tcW w:w="328" w:type="dxa"/>
          </w:tcPr>
          <w:p w14:paraId="49F6205A" w14:textId="77777777" w:rsidR="00104D48" w:rsidRPr="00104D48" w:rsidRDefault="00104D48" w:rsidP="00B673B9">
            <w:r w:rsidRPr="00104D48">
              <w:t>3</w:t>
            </w:r>
          </w:p>
        </w:tc>
        <w:tc>
          <w:tcPr>
            <w:tcW w:w="6897" w:type="dxa"/>
          </w:tcPr>
          <w:p w14:paraId="0243FEEE" w14:textId="77777777" w:rsidR="00104D48" w:rsidRDefault="00104D48" w:rsidP="00B673B9">
            <w:pPr>
              <w:rPr>
                <w:b/>
              </w:rPr>
            </w:pPr>
          </w:p>
          <w:p w14:paraId="0597A8F6" w14:textId="77777777" w:rsidR="00104D48" w:rsidRDefault="00104D48" w:rsidP="00B673B9">
            <w:pPr>
              <w:rPr>
                <w:b/>
              </w:rPr>
            </w:pPr>
          </w:p>
          <w:p w14:paraId="26399733" w14:textId="77777777" w:rsidR="00104D48" w:rsidRDefault="00104D48" w:rsidP="00B673B9">
            <w:pPr>
              <w:rPr>
                <w:b/>
              </w:rPr>
            </w:pPr>
          </w:p>
          <w:p w14:paraId="0A6A41FC" w14:textId="77777777" w:rsidR="00104D48" w:rsidRDefault="00104D48" w:rsidP="00B673B9">
            <w:pPr>
              <w:rPr>
                <w:b/>
              </w:rPr>
            </w:pPr>
          </w:p>
        </w:tc>
        <w:tc>
          <w:tcPr>
            <w:tcW w:w="1837" w:type="dxa"/>
          </w:tcPr>
          <w:p w14:paraId="29720932" w14:textId="77777777" w:rsidR="00104D48" w:rsidRDefault="00104D48" w:rsidP="00B673B9">
            <w:pPr>
              <w:rPr>
                <w:b/>
              </w:rPr>
            </w:pPr>
          </w:p>
        </w:tc>
      </w:tr>
      <w:tr w:rsidR="00104D48" w14:paraId="329CEB22" w14:textId="77777777" w:rsidTr="00104D48">
        <w:tc>
          <w:tcPr>
            <w:tcW w:w="328" w:type="dxa"/>
          </w:tcPr>
          <w:p w14:paraId="68E9EE62" w14:textId="77777777" w:rsidR="00104D48" w:rsidRPr="00104D48" w:rsidRDefault="00104D48" w:rsidP="00B673B9">
            <w:r w:rsidRPr="00104D48">
              <w:t>4</w:t>
            </w:r>
          </w:p>
        </w:tc>
        <w:tc>
          <w:tcPr>
            <w:tcW w:w="6897" w:type="dxa"/>
          </w:tcPr>
          <w:p w14:paraId="716B0A6A" w14:textId="77777777" w:rsidR="00104D48" w:rsidRDefault="00104D48" w:rsidP="00B673B9">
            <w:pPr>
              <w:rPr>
                <w:b/>
              </w:rPr>
            </w:pPr>
          </w:p>
          <w:p w14:paraId="327B80BD" w14:textId="77777777" w:rsidR="00104D48" w:rsidRDefault="00104D48" w:rsidP="00B673B9">
            <w:pPr>
              <w:rPr>
                <w:b/>
              </w:rPr>
            </w:pPr>
          </w:p>
          <w:p w14:paraId="4706B2CB" w14:textId="77777777" w:rsidR="00104D48" w:rsidRDefault="00104D48" w:rsidP="00B673B9">
            <w:pPr>
              <w:rPr>
                <w:b/>
              </w:rPr>
            </w:pPr>
          </w:p>
          <w:p w14:paraId="6705F14E" w14:textId="77777777" w:rsidR="00104D48" w:rsidRDefault="00104D48" w:rsidP="00B673B9">
            <w:pPr>
              <w:rPr>
                <w:b/>
              </w:rPr>
            </w:pPr>
          </w:p>
        </w:tc>
        <w:tc>
          <w:tcPr>
            <w:tcW w:w="1837" w:type="dxa"/>
          </w:tcPr>
          <w:p w14:paraId="6A073C30" w14:textId="77777777" w:rsidR="00104D48" w:rsidRDefault="00104D48" w:rsidP="00B673B9">
            <w:pPr>
              <w:rPr>
                <w:b/>
              </w:rPr>
            </w:pPr>
          </w:p>
        </w:tc>
      </w:tr>
      <w:tr w:rsidR="00104D48" w14:paraId="1CF6BFDB" w14:textId="77777777" w:rsidTr="00104D48">
        <w:tc>
          <w:tcPr>
            <w:tcW w:w="328" w:type="dxa"/>
          </w:tcPr>
          <w:p w14:paraId="48F54E31" w14:textId="77777777" w:rsidR="00104D48" w:rsidRPr="00104D48" w:rsidRDefault="00104D48" w:rsidP="00B673B9">
            <w:r w:rsidRPr="00104D48">
              <w:t>5</w:t>
            </w:r>
          </w:p>
        </w:tc>
        <w:tc>
          <w:tcPr>
            <w:tcW w:w="6897" w:type="dxa"/>
          </w:tcPr>
          <w:p w14:paraId="05C59BA6" w14:textId="77777777" w:rsidR="00104D48" w:rsidRDefault="00104D48" w:rsidP="00B673B9">
            <w:pPr>
              <w:rPr>
                <w:b/>
              </w:rPr>
            </w:pPr>
          </w:p>
          <w:p w14:paraId="08F0EDB9" w14:textId="77777777" w:rsidR="00104D48" w:rsidRDefault="00104D48" w:rsidP="00B673B9">
            <w:pPr>
              <w:rPr>
                <w:b/>
              </w:rPr>
            </w:pPr>
          </w:p>
          <w:p w14:paraId="1DDC9173" w14:textId="77777777" w:rsidR="00104D48" w:rsidRDefault="00104D48" w:rsidP="00B673B9">
            <w:pPr>
              <w:rPr>
                <w:b/>
              </w:rPr>
            </w:pPr>
          </w:p>
          <w:p w14:paraId="31C4A7F1" w14:textId="77777777" w:rsidR="00104D48" w:rsidRDefault="00104D48" w:rsidP="00B673B9">
            <w:pPr>
              <w:rPr>
                <w:b/>
              </w:rPr>
            </w:pPr>
          </w:p>
        </w:tc>
        <w:tc>
          <w:tcPr>
            <w:tcW w:w="1837" w:type="dxa"/>
          </w:tcPr>
          <w:p w14:paraId="606BA71C" w14:textId="77777777" w:rsidR="00104D48" w:rsidRDefault="00104D48" w:rsidP="00B673B9">
            <w:pPr>
              <w:rPr>
                <w:b/>
              </w:rPr>
            </w:pPr>
          </w:p>
        </w:tc>
      </w:tr>
    </w:tbl>
    <w:p w14:paraId="269F1E96" w14:textId="7E5DBB6A" w:rsidR="00104D48" w:rsidRDefault="00D5728C" w:rsidP="7F2DA044">
      <w:pPr>
        <w:tabs>
          <w:tab w:val="left" w:pos="851"/>
        </w:tabs>
        <w:spacing w:after="0" w:line="240" w:lineRule="auto"/>
        <w:jc w:val="both"/>
      </w:pPr>
      <w:r>
        <w:lastRenderedPageBreak/>
        <w:t xml:space="preserve">6. </w:t>
      </w:r>
      <w:r w:rsidR="00C558C1" w:rsidRPr="7F2DA044">
        <w:t>Osiągnięte efekty przedmiotu</w:t>
      </w:r>
      <w:r w:rsidR="560AE373" w:rsidRPr="7F2DA044">
        <w:t xml:space="preserve"> (TAK/NIE)</w:t>
      </w:r>
      <w:r w:rsidR="00C558C1" w:rsidRPr="7F2DA044">
        <w:t>:</w:t>
      </w:r>
    </w:p>
    <w:p w14:paraId="6092A7EA" w14:textId="77777777" w:rsidR="00D5728C" w:rsidRPr="00C558C1" w:rsidRDefault="00D5728C" w:rsidP="7F2DA044">
      <w:pPr>
        <w:tabs>
          <w:tab w:val="left" w:pos="851"/>
        </w:tabs>
        <w:spacing w:after="0" w:line="240" w:lineRule="auto"/>
        <w:jc w:val="both"/>
      </w:pPr>
    </w:p>
    <w:tbl>
      <w:tblPr>
        <w:tblStyle w:val="Tabela-Siatka"/>
        <w:tblW w:w="9066" w:type="dxa"/>
        <w:tblLook w:val="04A0" w:firstRow="1" w:lastRow="0" w:firstColumn="1" w:lastColumn="0" w:noHBand="0" w:noVBand="1"/>
      </w:tblPr>
      <w:tblGrid>
        <w:gridCol w:w="329"/>
        <w:gridCol w:w="6900"/>
        <w:gridCol w:w="1837"/>
      </w:tblGrid>
      <w:tr w:rsidR="00C558C1" w:rsidRPr="00C558C1" w14:paraId="39B3AF86" w14:textId="77777777" w:rsidTr="7F2DA044">
        <w:tc>
          <w:tcPr>
            <w:tcW w:w="329" w:type="dxa"/>
          </w:tcPr>
          <w:p w14:paraId="7C499D02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  <w:tc>
          <w:tcPr>
            <w:tcW w:w="6900" w:type="dxa"/>
          </w:tcPr>
          <w:p w14:paraId="2F196045" w14:textId="34671E09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Style w:val="Pogrubienie"/>
                <w:rFonts w:cstheme="minorHAnsi"/>
                <w:sz w:val="20"/>
                <w:szCs w:val="20"/>
              </w:rPr>
              <w:t>w zakresie wiedzy</w:t>
            </w:r>
          </w:p>
        </w:tc>
        <w:tc>
          <w:tcPr>
            <w:tcW w:w="1837" w:type="dxa"/>
          </w:tcPr>
          <w:p w14:paraId="7B8F0B5C" w14:textId="3EBE0564" w:rsidR="00C558C1" w:rsidRPr="00C558C1" w:rsidRDefault="00C558C1" w:rsidP="7F2DA044">
            <w:pPr>
              <w:tabs>
                <w:tab w:val="left" w:pos="851"/>
              </w:tabs>
              <w:jc w:val="both"/>
            </w:pPr>
          </w:p>
        </w:tc>
      </w:tr>
      <w:tr w:rsidR="00C558C1" w:rsidRPr="00C558C1" w14:paraId="031F026F" w14:textId="77777777" w:rsidTr="7F2DA044">
        <w:tc>
          <w:tcPr>
            <w:tcW w:w="329" w:type="dxa"/>
          </w:tcPr>
          <w:p w14:paraId="0D73F67A" w14:textId="7A56800C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6900" w:type="dxa"/>
          </w:tcPr>
          <w:p w14:paraId="34C369FB" w14:textId="6024F830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Fonts w:cstheme="minorHAnsi"/>
              </w:rPr>
              <w:t>Zna i rozumie podstawowe zasady dotyczące wszystkich etapów realizacji prac projektowych związanych z kierunkiem studiów.</w:t>
            </w:r>
          </w:p>
        </w:tc>
        <w:tc>
          <w:tcPr>
            <w:tcW w:w="1837" w:type="dxa"/>
          </w:tcPr>
          <w:p w14:paraId="47C59CD9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  <w:tr w:rsidR="00C558C1" w:rsidRPr="00C558C1" w14:paraId="1FCD26D4" w14:textId="77777777" w:rsidTr="7F2DA044">
        <w:tc>
          <w:tcPr>
            <w:tcW w:w="329" w:type="dxa"/>
          </w:tcPr>
          <w:p w14:paraId="57AD0862" w14:textId="637B3E79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900" w:type="dxa"/>
          </w:tcPr>
          <w:tbl>
            <w:tblPr>
              <w:tblW w:w="654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49"/>
            </w:tblGrid>
            <w:tr w:rsidR="00C558C1" w:rsidRPr="00C558C1" w14:paraId="4B1A4DA1" w14:textId="77777777" w:rsidTr="7F2DA044">
              <w:trPr>
                <w:trHeight w:val="300"/>
                <w:tblCellSpacing w:w="15" w:type="dxa"/>
              </w:trPr>
              <w:tc>
                <w:tcPr>
                  <w:tcW w:w="6549" w:type="dxa"/>
                  <w:vAlign w:val="center"/>
                  <w:hideMark/>
                </w:tcPr>
                <w:p w14:paraId="446AAA76" w14:textId="0436541A" w:rsidR="00C558C1" w:rsidRPr="00C558C1" w:rsidRDefault="00C558C1" w:rsidP="00C558C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C558C1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Zna i rozumie podstawy wybranych problemów dotyczących ekonomicznych, etycznych, marketingowych i prawnych uwarunkowań działalności zawodowej projektanta architektury wnętrz.</w:t>
                  </w:r>
                </w:p>
              </w:tc>
            </w:tr>
          </w:tbl>
          <w:p w14:paraId="242769F4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  <w:tc>
          <w:tcPr>
            <w:tcW w:w="1837" w:type="dxa"/>
          </w:tcPr>
          <w:p w14:paraId="171871A9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  <w:tr w:rsidR="00C558C1" w:rsidRPr="00C558C1" w14:paraId="4ABA2DFC" w14:textId="77777777" w:rsidTr="7F2DA044">
        <w:tc>
          <w:tcPr>
            <w:tcW w:w="329" w:type="dxa"/>
          </w:tcPr>
          <w:p w14:paraId="619EFB67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  <w:tc>
          <w:tcPr>
            <w:tcW w:w="6900" w:type="dxa"/>
          </w:tcPr>
          <w:p w14:paraId="2B1F8931" w14:textId="1E8F96B1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Style w:val="Pogrubienie"/>
                <w:rFonts w:cstheme="minorHAnsi"/>
                <w:sz w:val="20"/>
                <w:szCs w:val="20"/>
              </w:rPr>
              <w:t>w zakresie umiejętności</w:t>
            </w:r>
          </w:p>
        </w:tc>
        <w:tc>
          <w:tcPr>
            <w:tcW w:w="1837" w:type="dxa"/>
          </w:tcPr>
          <w:p w14:paraId="73DEF06B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  <w:tr w:rsidR="00C558C1" w:rsidRPr="00C558C1" w14:paraId="7A15191C" w14:textId="77777777" w:rsidTr="7F2DA044">
        <w:tc>
          <w:tcPr>
            <w:tcW w:w="329" w:type="dxa"/>
          </w:tcPr>
          <w:p w14:paraId="1C5762F7" w14:textId="0A189A60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900" w:type="dxa"/>
          </w:tcPr>
          <w:p w14:paraId="5F7C704D" w14:textId="39998E9B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Fonts w:cstheme="minorHAnsi"/>
              </w:rPr>
              <w:t>Potrafi korzystać z umiejętności warsztatowych umożliwiających</w:t>
            </w:r>
            <w:r w:rsidRPr="00C558C1">
              <w:rPr>
                <w:rFonts w:cstheme="minorHAnsi"/>
              </w:rPr>
              <w:br/>
              <w:t>realizację koncepcji projektowych.</w:t>
            </w:r>
          </w:p>
        </w:tc>
        <w:tc>
          <w:tcPr>
            <w:tcW w:w="1837" w:type="dxa"/>
          </w:tcPr>
          <w:p w14:paraId="43ED1A41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  <w:tr w:rsidR="00C558C1" w:rsidRPr="00C558C1" w14:paraId="6264F069" w14:textId="77777777" w:rsidTr="7F2DA044">
        <w:tc>
          <w:tcPr>
            <w:tcW w:w="329" w:type="dxa"/>
          </w:tcPr>
          <w:p w14:paraId="16713DC9" w14:textId="6CE7165C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6900" w:type="dxa"/>
          </w:tcPr>
          <w:p w14:paraId="115C102E" w14:textId="18831A2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Fonts w:cstheme="minorHAnsi"/>
              </w:rPr>
              <w:t>Potrafi planować i organizować pracę indywidualną, współdziałać z innymi osobami w ramach projektów zespołowych (także o charakterze interdyscyplinarnym).</w:t>
            </w:r>
          </w:p>
        </w:tc>
        <w:tc>
          <w:tcPr>
            <w:tcW w:w="1837" w:type="dxa"/>
          </w:tcPr>
          <w:p w14:paraId="13E5651E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  <w:tr w:rsidR="00C558C1" w:rsidRPr="00C558C1" w14:paraId="297FF248" w14:textId="77777777" w:rsidTr="7F2DA044">
        <w:tc>
          <w:tcPr>
            <w:tcW w:w="329" w:type="dxa"/>
          </w:tcPr>
          <w:p w14:paraId="5567D50B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  <w:tc>
          <w:tcPr>
            <w:tcW w:w="6900" w:type="dxa"/>
          </w:tcPr>
          <w:p w14:paraId="0B64EC3A" w14:textId="4B03A91C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Style w:val="Pogrubienie"/>
                <w:rFonts w:cstheme="minorHAnsi"/>
                <w:sz w:val="20"/>
                <w:szCs w:val="20"/>
              </w:rPr>
              <w:t>w zakresie kompetencji społecznych</w:t>
            </w:r>
          </w:p>
        </w:tc>
        <w:tc>
          <w:tcPr>
            <w:tcW w:w="1837" w:type="dxa"/>
          </w:tcPr>
          <w:p w14:paraId="39C72FC2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  <w:tr w:rsidR="00C558C1" w:rsidRPr="00C558C1" w14:paraId="2ADAF4A0" w14:textId="77777777" w:rsidTr="7F2DA044">
        <w:tc>
          <w:tcPr>
            <w:tcW w:w="329" w:type="dxa"/>
          </w:tcPr>
          <w:p w14:paraId="2C7E6E9A" w14:textId="7851BE2E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6900" w:type="dxa"/>
          </w:tcPr>
          <w:p w14:paraId="0965D780" w14:textId="781CF25A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  <w:r w:rsidRPr="00C558C1">
              <w:rPr>
                <w:rFonts w:cstheme="minorHAnsi"/>
              </w:rPr>
              <w:t>Wykazuje się umiejętnością zbierania, analizowania i interpretowania informacji, wewnętrzną motywacją i umiejętnością organizacji pracy.</w:t>
            </w:r>
          </w:p>
        </w:tc>
        <w:tc>
          <w:tcPr>
            <w:tcW w:w="1837" w:type="dxa"/>
          </w:tcPr>
          <w:p w14:paraId="2308FCE7" w14:textId="77777777" w:rsidR="00C558C1" w:rsidRPr="00C558C1" w:rsidRDefault="00C558C1" w:rsidP="00B673B9">
            <w:pPr>
              <w:tabs>
                <w:tab w:val="left" w:pos="851"/>
              </w:tabs>
              <w:jc w:val="both"/>
              <w:rPr>
                <w:rFonts w:cstheme="minorHAnsi"/>
              </w:rPr>
            </w:pPr>
          </w:p>
        </w:tc>
      </w:tr>
    </w:tbl>
    <w:p w14:paraId="4AED0E0D" w14:textId="03AE718E" w:rsidR="00C558C1" w:rsidRDefault="00C558C1" w:rsidP="7F2DA044">
      <w:pPr>
        <w:tabs>
          <w:tab w:val="left" w:pos="851"/>
        </w:tabs>
        <w:spacing w:after="0" w:line="240" w:lineRule="auto"/>
        <w:jc w:val="both"/>
      </w:pPr>
    </w:p>
    <w:p w14:paraId="40349BC0" w14:textId="38E73AE7" w:rsidR="00C558C1" w:rsidRDefault="00D5728C" w:rsidP="00D5728C">
      <w:pPr>
        <w:tabs>
          <w:tab w:val="left" w:pos="851"/>
        </w:tabs>
        <w:spacing w:after="0" w:line="480" w:lineRule="auto"/>
        <w:jc w:val="both"/>
      </w:pPr>
      <w:r>
        <w:t xml:space="preserve">7. </w:t>
      </w:r>
      <w:r w:rsidR="6B9D68E6">
        <w:t>Dodatkowe uwagi organizatora praktyk</w:t>
      </w:r>
    </w:p>
    <w:p w14:paraId="59DDC3E4" w14:textId="27F20D95" w:rsidR="00C558C1" w:rsidRDefault="6B9D68E6" w:rsidP="00D5728C">
      <w:pPr>
        <w:tabs>
          <w:tab w:val="left" w:pos="851"/>
        </w:tabs>
        <w:spacing w:after="0"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95E8EF" w14:textId="0115DB97" w:rsidR="00C558C1" w:rsidRDefault="00C558C1" w:rsidP="00B673B9">
      <w:pPr>
        <w:tabs>
          <w:tab w:val="left" w:pos="851"/>
        </w:tabs>
        <w:spacing w:after="0" w:line="240" w:lineRule="auto"/>
        <w:jc w:val="both"/>
      </w:pPr>
    </w:p>
    <w:p w14:paraId="3E95DD43" w14:textId="77777777" w:rsidR="00C558C1" w:rsidRDefault="00C558C1" w:rsidP="00B673B9">
      <w:pPr>
        <w:tabs>
          <w:tab w:val="left" w:pos="851"/>
        </w:tabs>
        <w:spacing w:after="0" w:line="240" w:lineRule="auto"/>
        <w:jc w:val="both"/>
      </w:pPr>
    </w:p>
    <w:p w14:paraId="38D5226B" w14:textId="77777777" w:rsidR="00C558C1" w:rsidRDefault="00C558C1" w:rsidP="00B673B9">
      <w:pPr>
        <w:tabs>
          <w:tab w:val="left" w:pos="851"/>
        </w:tabs>
        <w:spacing w:after="0" w:line="240" w:lineRule="auto"/>
        <w:jc w:val="both"/>
      </w:pPr>
    </w:p>
    <w:p w14:paraId="62566DBD" w14:textId="6C614630" w:rsidR="00B673B9" w:rsidRDefault="00B673B9" w:rsidP="00D5728C">
      <w:pPr>
        <w:tabs>
          <w:tab w:val="left" w:pos="851"/>
          <w:tab w:val="left" w:pos="5103"/>
        </w:tabs>
        <w:spacing w:after="0" w:line="240" w:lineRule="auto"/>
        <w:jc w:val="both"/>
      </w:pPr>
      <w:r>
        <w:t xml:space="preserve">…………………………………………. </w:t>
      </w:r>
      <w:r w:rsidR="00D5728C">
        <w:tab/>
      </w:r>
      <w:r w:rsidR="54DA73DE">
        <w:t>………………………………………….</w:t>
      </w:r>
      <w:r>
        <w:t xml:space="preserve">                                                                              </w:t>
      </w:r>
    </w:p>
    <w:p w14:paraId="72090362" w14:textId="6ACE90CD" w:rsidR="00B673B9" w:rsidRDefault="00B673B9" w:rsidP="00D5728C">
      <w:pPr>
        <w:tabs>
          <w:tab w:val="left" w:pos="851"/>
          <w:tab w:val="left" w:pos="5103"/>
        </w:tabs>
        <w:spacing w:after="0" w:line="240" w:lineRule="auto"/>
        <w:jc w:val="both"/>
      </w:pPr>
      <w:r>
        <w:t xml:space="preserve">podpis organizatora praktyki  </w:t>
      </w:r>
      <w:r w:rsidR="00D5728C">
        <w:tab/>
      </w:r>
      <w:r w:rsidR="3D55DE2B">
        <w:t>podpis studentki/studenta</w:t>
      </w:r>
    </w:p>
    <w:p w14:paraId="28BCE9C4" w14:textId="1AE4332F" w:rsidR="00B673B9" w:rsidRDefault="00B673B9" w:rsidP="00104D48">
      <w:pPr>
        <w:tabs>
          <w:tab w:val="left" w:pos="851"/>
        </w:tabs>
        <w:spacing w:after="0" w:line="240" w:lineRule="auto"/>
        <w:jc w:val="both"/>
      </w:pPr>
      <w:r>
        <w:t xml:space="preserve">                                                                                      </w:t>
      </w:r>
    </w:p>
    <w:sectPr w:rsidR="00B673B9" w:rsidSect="00104D4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A53D7"/>
    <w:multiLevelType w:val="hybridMultilevel"/>
    <w:tmpl w:val="3DE62F0A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7"/>
    <w:rsid w:val="00104D48"/>
    <w:rsid w:val="009A631C"/>
    <w:rsid w:val="00A056E9"/>
    <w:rsid w:val="00A10307"/>
    <w:rsid w:val="00A94B4E"/>
    <w:rsid w:val="00B03347"/>
    <w:rsid w:val="00B673B9"/>
    <w:rsid w:val="00C558C1"/>
    <w:rsid w:val="00CC2613"/>
    <w:rsid w:val="00D5728C"/>
    <w:rsid w:val="01BE7844"/>
    <w:rsid w:val="01F6653E"/>
    <w:rsid w:val="03EAD842"/>
    <w:rsid w:val="05A7A9E3"/>
    <w:rsid w:val="06188849"/>
    <w:rsid w:val="06249F2F"/>
    <w:rsid w:val="073803EA"/>
    <w:rsid w:val="0B6EE41B"/>
    <w:rsid w:val="0C98A2AE"/>
    <w:rsid w:val="0D2A38EC"/>
    <w:rsid w:val="0DBDBD86"/>
    <w:rsid w:val="10794FA0"/>
    <w:rsid w:val="115D2F7C"/>
    <w:rsid w:val="1231762D"/>
    <w:rsid w:val="1593589D"/>
    <w:rsid w:val="1850AA85"/>
    <w:rsid w:val="18E28455"/>
    <w:rsid w:val="1CDFBFD1"/>
    <w:rsid w:val="22BEA762"/>
    <w:rsid w:val="263EB410"/>
    <w:rsid w:val="27402D1B"/>
    <w:rsid w:val="274CE2BE"/>
    <w:rsid w:val="277E0994"/>
    <w:rsid w:val="2B9E77F9"/>
    <w:rsid w:val="30325A15"/>
    <w:rsid w:val="31D3FC04"/>
    <w:rsid w:val="324EF2F1"/>
    <w:rsid w:val="3372B7E5"/>
    <w:rsid w:val="35C98FB9"/>
    <w:rsid w:val="38C381D8"/>
    <w:rsid w:val="39249AFD"/>
    <w:rsid w:val="3A63C275"/>
    <w:rsid w:val="3AF77AE5"/>
    <w:rsid w:val="3B7ABE66"/>
    <w:rsid w:val="3C1E682D"/>
    <w:rsid w:val="3C3E7434"/>
    <w:rsid w:val="3C508549"/>
    <w:rsid w:val="3CCE8575"/>
    <w:rsid w:val="3CD47408"/>
    <w:rsid w:val="3D55DE2B"/>
    <w:rsid w:val="3EB7DA57"/>
    <w:rsid w:val="3F31A2BA"/>
    <w:rsid w:val="3FC74B67"/>
    <w:rsid w:val="41C13022"/>
    <w:rsid w:val="445EA37F"/>
    <w:rsid w:val="4540C8A3"/>
    <w:rsid w:val="46D46BD8"/>
    <w:rsid w:val="4A5C8F0F"/>
    <w:rsid w:val="4D648997"/>
    <w:rsid w:val="4DB0AFAA"/>
    <w:rsid w:val="51D47F81"/>
    <w:rsid w:val="51E05DC5"/>
    <w:rsid w:val="53B0AF06"/>
    <w:rsid w:val="5469A380"/>
    <w:rsid w:val="54DA73DE"/>
    <w:rsid w:val="560AE373"/>
    <w:rsid w:val="564E624E"/>
    <w:rsid w:val="56519902"/>
    <w:rsid w:val="56C23143"/>
    <w:rsid w:val="56C9F965"/>
    <w:rsid w:val="573D6C0D"/>
    <w:rsid w:val="5A04CBC5"/>
    <w:rsid w:val="5AF71EA5"/>
    <w:rsid w:val="5B062556"/>
    <w:rsid w:val="5DDC2AB1"/>
    <w:rsid w:val="5DE1285C"/>
    <w:rsid w:val="5DE8CD26"/>
    <w:rsid w:val="5F7B52DA"/>
    <w:rsid w:val="5F823DA2"/>
    <w:rsid w:val="5FB9399E"/>
    <w:rsid w:val="6151D337"/>
    <w:rsid w:val="6465E490"/>
    <w:rsid w:val="64BC8FDB"/>
    <w:rsid w:val="6651B8B6"/>
    <w:rsid w:val="66CBF4BA"/>
    <w:rsid w:val="6AFF3F36"/>
    <w:rsid w:val="6B9D68E6"/>
    <w:rsid w:val="6D66D7BA"/>
    <w:rsid w:val="7233395F"/>
    <w:rsid w:val="745C63F8"/>
    <w:rsid w:val="760E8F90"/>
    <w:rsid w:val="7621A043"/>
    <w:rsid w:val="76631642"/>
    <w:rsid w:val="7708F92E"/>
    <w:rsid w:val="7713A8EB"/>
    <w:rsid w:val="7A368072"/>
    <w:rsid w:val="7E6CFA8D"/>
    <w:rsid w:val="7F2DA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5175"/>
  <w15:chartTrackingRefBased/>
  <w15:docId w15:val="{096C507C-F9A1-4555-85A6-0C46DC8D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307"/>
    <w:pPr>
      <w:ind w:left="720"/>
      <w:contextualSpacing/>
    </w:pPr>
  </w:style>
  <w:style w:type="table" w:styleId="Tabela-Siatka">
    <w:name w:val="Table Grid"/>
    <w:basedOn w:val="Standardowy"/>
    <w:uiPriority w:val="39"/>
    <w:rsid w:val="0010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55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558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Joanna Łapińska</cp:lastModifiedBy>
  <cp:revision>5</cp:revision>
  <dcterms:created xsi:type="dcterms:W3CDTF">2025-06-25T09:03:00Z</dcterms:created>
  <dcterms:modified xsi:type="dcterms:W3CDTF">2026-05-12T10:45:00Z</dcterms:modified>
</cp:coreProperties>
</file>